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57" w:rsidRDefault="00721B57" w:rsidP="00721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Świdnica, dnia ........................</w:t>
      </w:r>
    </w:p>
    <w:p w:rsidR="00721B57" w:rsidRDefault="00721B57" w:rsidP="00721B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721B57" w:rsidRDefault="00721B57" w:rsidP="00721B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(imię i nazwisko Wnioskodawcy)</w:t>
      </w:r>
    </w:p>
    <w:p w:rsidR="00721B57" w:rsidRDefault="00721B57" w:rsidP="00721B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721B57" w:rsidRDefault="00721B57" w:rsidP="00721B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721B57" w:rsidRDefault="00721B57" w:rsidP="00721B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(adres)</w:t>
      </w:r>
    </w:p>
    <w:p w:rsidR="00A11BCB" w:rsidRDefault="00A11BCB" w:rsidP="00721B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BCB" w:rsidRDefault="00A11BCB" w:rsidP="00A11B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11BCB" w:rsidRDefault="00A11BCB" w:rsidP="00721B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9F9" w:rsidRDefault="009629F9" w:rsidP="009629F9">
      <w:pPr>
        <w:pStyle w:val="Nagwek2"/>
        <w:spacing w:line="36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Starosta Świdnicki </w:t>
      </w:r>
    </w:p>
    <w:p w:rsidR="009629F9" w:rsidRDefault="009629F9" w:rsidP="009629F9">
      <w:pPr>
        <w:pStyle w:val="Nagwek2"/>
        <w:spacing w:line="360" w:lineRule="auto"/>
        <w:ind w:left="42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 pośrednictwem</w:t>
      </w:r>
    </w:p>
    <w:p w:rsidR="009629F9" w:rsidRDefault="009629F9" w:rsidP="009629F9">
      <w:pPr>
        <w:pStyle w:val="Nagwek2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Dyrektora Powiatowego Centrum </w:t>
      </w:r>
    </w:p>
    <w:p w:rsidR="009629F9" w:rsidRDefault="009629F9" w:rsidP="009629F9">
      <w:pPr>
        <w:pStyle w:val="Nagwek1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Pomocy Rodzinie w Świdnicy</w:t>
      </w:r>
    </w:p>
    <w:p w:rsidR="009629F9" w:rsidRDefault="009629F9" w:rsidP="009629F9">
      <w:pPr>
        <w:spacing w:after="0"/>
        <w:ind w:left="4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Wałbrzyska 15</w:t>
      </w:r>
    </w:p>
    <w:p w:rsidR="00A11BCB" w:rsidRDefault="009629F9" w:rsidP="009629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58-100 Świdnica</w:t>
      </w:r>
      <w:r>
        <w:rPr>
          <w:b/>
          <w:bCs/>
        </w:rPr>
        <w:t xml:space="preserve">   </w:t>
      </w:r>
    </w:p>
    <w:p w:rsidR="00A11BCB" w:rsidRDefault="00A11BCB" w:rsidP="00721B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B57" w:rsidRDefault="00721B57" w:rsidP="00721B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B57" w:rsidRPr="007E7B17" w:rsidRDefault="00721B57" w:rsidP="009629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o przyznanie świadczenia na </w:t>
      </w:r>
      <w:r w:rsidRPr="007E7B17">
        <w:rPr>
          <w:rFonts w:ascii="Times New Roman" w:hAnsi="Times New Roman" w:cs="Times New Roman"/>
          <w:b/>
          <w:sz w:val="24"/>
          <w:szCs w:val="24"/>
        </w:rPr>
        <w:t>pokrycie kosztów związanych</w:t>
      </w:r>
      <w:r w:rsidR="00C8695C" w:rsidRPr="007E7B1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629F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C8695C" w:rsidRPr="007E7B1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7E7B17"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="00C8695C" w:rsidRPr="007E7B17">
        <w:rPr>
          <w:rFonts w:ascii="Times New Roman" w:hAnsi="Times New Roman" w:cs="Times New Roman"/>
          <w:b/>
          <w:sz w:val="24"/>
          <w:szCs w:val="24"/>
        </w:rPr>
        <w:t>przeprowadzeniem niezbędnego remontu lokalu mieszkalnego w budynku wielorodzinnym lub domu jednorodzinnego</w:t>
      </w:r>
      <w:r w:rsidR="00F62CCD" w:rsidRPr="007E7B17">
        <w:rPr>
          <w:rFonts w:ascii="Times New Roman" w:hAnsi="Times New Roman" w:cs="Times New Roman"/>
          <w:b/>
          <w:sz w:val="24"/>
          <w:szCs w:val="24"/>
        </w:rPr>
        <w:t xml:space="preserve"> (dot. rodzin zawodowych</w:t>
      </w:r>
      <w:r w:rsidR="009629F9">
        <w:rPr>
          <w:rFonts w:ascii="Times New Roman" w:hAnsi="Times New Roman" w:cs="Times New Roman"/>
          <w:b/>
          <w:sz w:val="24"/>
          <w:szCs w:val="24"/>
        </w:rPr>
        <w:t xml:space="preserve"> i rodzinnych domów dziecka</w:t>
      </w:r>
      <w:r w:rsidR="00F62CCD" w:rsidRPr="007E7B17">
        <w:rPr>
          <w:rFonts w:ascii="Times New Roman" w:hAnsi="Times New Roman" w:cs="Times New Roman"/>
          <w:b/>
          <w:sz w:val="24"/>
          <w:szCs w:val="24"/>
        </w:rPr>
        <w:t>)</w:t>
      </w:r>
    </w:p>
    <w:p w:rsidR="00721B57" w:rsidRPr="007E7B17" w:rsidRDefault="00721B57" w:rsidP="00721B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B57" w:rsidRPr="007E7B17" w:rsidRDefault="00721B57" w:rsidP="00721B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7CE" w:rsidRPr="00C8695C" w:rsidRDefault="00721B57" w:rsidP="002F4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B17">
        <w:rPr>
          <w:rFonts w:ascii="Times New Roman" w:hAnsi="Times New Roman" w:cs="Times New Roman"/>
          <w:sz w:val="24"/>
          <w:szCs w:val="24"/>
        </w:rPr>
        <w:t xml:space="preserve">Proszę o przyznanie </w:t>
      </w:r>
      <w:r w:rsidR="00C8695C" w:rsidRPr="007E7B17">
        <w:rPr>
          <w:rFonts w:ascii="Times New Roman" w:hAnsi="Times New Roman" w:cs="Times New Roman"/>
          <w:sz w:val="24"/>
          <w:szCs w:val="24"/>
        </w:rPr>
        <w:t xml:space="preserve">świadczenia </w:t>
      </w:r>
      <w:r w:rsidR="009629F9">
        <w:rPr>
          <w:rFonts w:ascii="Times New Roman" w:hAnsi="Times New Roman" w:cs="Times New Roman"/>
          <w:sz w:val="24"/>
          <w:szCs w:val="24"/>
        </w:rPr>
        <w:t xml:space="preserve">w wysokości …………………  </w:t>
      </w:r>
      <w:r w:rsidR="00C8695C" w:rsidRPr="007E7B17">
        <w:rPr>
          <w:rFonts w:ascii="Times New Roman" w:hAnsi="Times New Roman" w:cs="Times New Roman"/>
          <w:sz w:val="24"/>
          <w:szCs w:val="24"/>
        </w:rPr>
        <w:t xml:space="preserve">na pokrycie kosztów związanych z przeprowadzeniem niezbędnego remontu lokalu mieszkalnego w budynku </w:t>
      </w:r>
      <w:r w:rsidR="00C8695C" w:rsidRPr="00C8695C">
        <w:rPr>
          <w:rFonts w:ascii="Times New Roman" w:hAnsi="Times New Roman" w:cs="Times New Roman"/>
          <w:sz w:val="24"/>
          <w:szCs w:val="24"/>
        </w:rPr>
        <w:t xml:space="preserve">wielorodzinnym </w:t>
      </w:r>
      <w:r w:rsidR="00C8695C">
        <w:rPr>
          <w:rFonts w:ascii="Times New Roman" w:hAnsi="Times New Roman" w:cs="Times New Roman"/>
          <w:sz w:val="24"/>
          <w:szCs w:val="24"/>
        </w:rPr>
        <w:t xml:space="preserve">/ </w:t>
      </w:r>
      <w:r w:rsidR="00C8695C" w:rsidRPr="00C8695C">
        <w:rPr>
          <w:rFonts w:ascii="Times New Roman" w:hAnsi="Times New Roman" w:cs="Times New Roman"/>
          <w:sz w:val="24"/>
          <w:szCs w:val="24"/>
        </w:rPr>
        <w:t>lub domu jednorodzinnego</w:t>
      </w:r>
    </w:p>
    <w:p w:rsidR="00721B57" w:rsidRDefault="00721B57" w:rsidP="00721B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B57" w:rsidRDefault="00721B57" w:rsidP="00721B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B57" w:rsidRDefault="00721B57" w:rsidP="00721B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B57" w:rsidRDefault="00721B57" w:rsidP="00721B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721B57" w:rsidRDefault="00721B57" w:rsidP="00721B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721B57" w:rsidRDefault="00721B57" w:rsidP="00721B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B57" w:rsidRDefault="00721B57" w:rsidP="00721B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B57" w:rsidRDefault="00721B57" w:rsidP="00721B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wniosku dołączam </w:t>
      </w:r>
      <w:r w:rsidR="00C8695C">
        <w:rPr>
          <w:rFonts w:ascii="Times New Roman" w:hAnsi="Times New Roman" w:cs="Times New Roman"/>
          <w:sz w:val="24"/>
          <w:szCs w:val="24"/>
        </w:rPr>
        <w:t>kosztorys remontu</w:t>
      </w:r>
      <w:r w:rsidR="0049160A">
        <w:rPr>
          <w:rFonts w:ascii="Times New Roman" w:hAnsi="Times New Roman" w:cs="Times New Roman"/>
          <w:sz w:val="24"/>
          <w:szCs w:val="24"/>
        </w:rPr>
        <w:t>.</w:t>
      </w:r>
    </w:p>
    <w:p w:rsidR="00721B57" w:rsidRDefault="00721B57" w:rsidP="00721B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B57" w:rsidRDefault="00721B57" w:rsidP="00721B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B57" w:rsidRDefault="00721B57" w:rsidP="00721B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B57" w:rsidRDefault="00721B57" w:rsidP="00721B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B57" w:rsidRDefault="00721B57" w:rsidP="00721B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………………………………………………</w:t>
      </w:r>
    </w:p>
    <w:p w:rsidR="00A44CCF" w:rsidRDefault="00721B57" w:rsidP="004D5F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czytelny podpis wnioskodawcy</w:t>
      </w:r>
    </w:p>
    <w:p w:rsidR="00F67C24" w:rsidRDefault="00F67C24" w:rsidP="004D5F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24" w:rsidRDefault="00F67C24" w:rsidP="004D5F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24" w:rsidRDefault="00F67C24" w:rsidP="004D5F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24" w:rsidRDefault="00F67C24" w:rsidP="004D5F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24" w:rsidRDefault="00F67C24" w:rsidP="00F67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C24">
        <w:rPr>
          <w:rFonts w:ascii="Times New Roman" w:hAnsi="Times New Roman" w:cs="Times New Roman"/>
          <w:b/>
          <w:sz w:val="24"/>
          <w:szCs w:val="24"/>
        </w:rPr>
        <w:t>KOSZTORYS REMONTU</w:t>
      </w:r>
    </w:p>
    <w:p w:rsidR="00F67C24" w:rsidRDefault="00F67C24" w:rsidP="00F67C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7C24" w:rsidRDefault="00F67C24" w:rsidP="00F67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629F9">
        <w:rPr>
          <w:rFonts w:ascii="Times New Roman" w:hAnsi="Times New Roman" w:cs="Times New Roman"/>
          <w:sz w:val="24"/>
          <w:szCs w:val="24"/>
        </w:rPr>
        <w:t>Wykaz</w:t>
      </w:r>
      <w:r>
        <w:rPr>
          <w:rFonts w:ascii="Times New Roman" w:hAnsi="Times New Roman" w:cs="Times New Roman"/>
          <w:sz w:val="24"/>
          <w:szCs w:val="24"/>
        </w:rPr>
        <w:t xml:space="preserve"> planowanych prac remontowych:</w:t>
      </w:r>
    </w:p>
    <w:p w:rsidR="00F67C24" w:rsidRDefault="00F67C24" w:rsidP="00F67C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24" w:rsidRDefault="00F67C24" w:rsidP="00F67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67C24" w:rsidRDefault="00F67C24" w:rsidP="00F67C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24" w:rsidRDefault="00F67C24" w:rsidP="00F67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629F9">
        <w:rPr>
          <w:rFonts w:ascii="Times New Roman" w:hAnsi="Times New Roman" w:cs="Times New Roman"/>
          <w:sz w:val="24"/>
          <w:szCs w:val="24"/>
        </w:rPr>
        <w:t>Przewidywany  t</w:t>
      </w:r>
      <w:r>
        <w:rPr>
          <w:rFonts w:ascii="Times New Roman" w:hAnsi="Times New Roman" w:cs="Times New Roman"/>
          <w:sz w:val="24"/>
          <w:szCs w:val="24"/>
        </w:rPr>
        <w:t>ermin realizacji remontu (data rozpoczęcia i zakończenia)</w:t>
      </w:r>
    </w:p>
    <w:p w:rsidR="00F67C24" w:rsidRDefault="00F67C24" w:rsidP="00F67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67C24" w:rsidRDefault="00F67C24" w:rsidP="00F67C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24" w:rsidRDefault="00F67C24" w:rsidP="00F67C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24" w:rsidRDefault="00F67C24" w:rsidP="00F67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Zestawienie materiałów niezbędnych do przeprowadzenia remontu</w:t>
      </w:r>
    </w:p>
    <w:p w:rsidR="00F67C24" w:rsidRDefault="00F67C24" w:rsidP="00F67C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C24" w:rsidRDefault="00F67C24" w:rsidP="00F67C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07E" w:rsidRDefault="0015007E" w:rsidP="00F67C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07E" w:rsidRDefault="0015007E" w:rsidP="00F67C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07E" w:rsidRDefault="0015007E" w:rsidP="00F67C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07E" w:rsidRDefault="0015007E" w:rsidP="00F67C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07E" w:rsidRDefault="0015007E" w:rsidP="00F67C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07E" w:rsidRDefault="0015007E" w:rsidP="00F67C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07E" w:rsidRDefault="0015007E" w:rsidP="00F67C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07E" w:rsidRDefault="0015007E" w:rsidP="001500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29F9" w:rsidRDefault="009629F9" w:rsidP="001500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9F9" w:rsidRDefault="009629F9" w:rsidP="001500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9F9" w:rsidRDefault="009629F9" w:rsidP="001500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9F9" w:rsidRDefault="009629F9" w:rsidP="001500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9F9" w:rsidRDefault="009629F9" w:rsidP="001500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9F9" w:rsidRDefault="009629F9" w:rsidP="001500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9F9" w:rsidRDefault="009629F9" w:rsidP="001500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9F9" w:rsidRDefault="009629F9" w:rsidP="001500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9F9" w:rsidRDefault="009629F9" w:rsidP="001500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07E" w:rsidRDefault="0015007E" w:rsidP="001500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………………………………………………</w:t>
      </w:r>
    </w:p>
    <w:p w:rsidR="0015007E" w:rsidRDefault="0015007E" w:rsidP="001500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czytelny podpis wnioskodawcy</w:t>
      </w:r>
    </w:p>
    <w:p w:rsidR="007063B3" w:rsidRDefault="007063B3" w:rsidP="001500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3B3" w:rsidRDefault="007063B3" w:rsidP="001500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3B3" w:rsidRDefault="007063B3" w:rsidP="001500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3B3" w:rsidRDefault="007063B3" w:rsidP="001500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3B3" w:rsidRDefault="007063B3" w:rsidP="007063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przez koordynatora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zasadności </w:t>
      </w:r>
      <w:r>
        <w:rPr>
          <w:rFonts w:ascii="Times New Roman" w:hAnsi="Times New Roman" w:cs="Times New Roman"/>
          <w:sz w:val="24"/>
          <w:szCs w:val="24"/>
        </w:rPr>
        <w:t>przeprowadzenia remontu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007E" w:rsidRPr="00F67C24" w:rsidRDefault="0015007E" w:rsidP="00F67C2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5007E" w:rsidRPr="00F67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59"/>
    <w:rsid w:val="000B1A17"/>
    <w:rsid w:val="00137C59"/>
    <w:rsid w:val="0015007E"/>
    <w:rsid w:val="001C27CE"/>
    <w:rsid w:val="002F44F6"/>
    <w:rsid w:val="0049160A"/>
    <w:rsid w:val="004D5F48"/>
    <w:rsid w:val="004F20FE"/>
    <w:rsid w:val="007063B3"/>
    <w:rsid w:val="00721B57"/>
    <w:rsid w:val="007E7B17"/>
    <w:rsid w:val="009629F9"/>
    <w:rsid w:val="00A11BCB"/>
    <w:rsid w:val="00A44CCF"/>
    <w:rsid w:val="00C8695C"/>
    <w:rsid w:val="00F62CCD"/>
    <w:rsid w:val="00F6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7E8A9-90BE-4181-9BBE-5382850C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B57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9629F9"/>
    <w:pPr>
      <w:keepNext/>
      <w:spacing w:after="0" w:line="240" w:lineRule="auto"/>
      <w:ind w:left="3240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629F9"/>
    <w:pPr>
      <w:keepNext/>
      <w:spacing w:after="0" w:line="240" w:lineRule="auto"/>
      <w:ind w:left="3060"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7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7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B1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9629F9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629F9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halina.duda</dc:creator>
  <cp:keywords/>
  <dc:description/>
  <cp:lastModifiedBy>halina.duda</cp:lastModifiedBy>
  <cp:revision>18</cp:revision>
  <cp:lastPrinted>2022-03-23T09:07:00Z</cp:lastPrinted>
  <dcterms:created xsi:type="dcterms:W3CDTF">2022-03-17T11:36:00Z</dcterms:created>
  <dcterms:modified xsi:type="dcterms:W3CDTF">2022-03-24T10:57:00Z</dcterms:modified>
</cp:coreProperties>
</file>